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6FA25FB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676AD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/G5/</w:t>
      </w:r>
      <w:proofErr w:type="gramStart"/>
      <w:r w:rsidR="000D4CC3">
        <w:rPr>
          <w:rFonts w:ascii="Arial" w:hAnsi="Arial" w:cs="Arial"/>
          <w:b/>
          <w:bCs/>
          <w:szCs w:val="22"/>
        </w:rPr>
        <w:t xml:space="preserve">Errata </w:t>
      </w:r>
      <w:r w:rsidR="00F96F3B" w:rsidRPr="00F96F3B">
        <w:rPr>
          <w:rFonts w:ascii="Arial" w:hAnsi="Arial" w:cs="Arial"/>
          <w:b/>
          <w:bCs/>
          <w:szCs w:val="22"/>
        </w:rPr>
        <w:t xml:space="preserve"> 1</w:t>
      </w:r>
      <w:proofErr w:type="gramEnd"/>
      <w:r w:rsidR="00F96F3B">
        <w:rPr>
          <w:rFonts w:ascii="Book Antiqua" w:hAnsi="Book Antiqua"/>
          <w:color w:val="2E2B2B"/>
          <w:sz w:val="20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D4CC3">
        <w:rPr>
          <w:rFonts w:ascii="Arial" w:hAnsi="Arial" w:cs="Arial"/>
          <w:b/>
          <w:bCs/>
          <w:szCs w:val="22"/>
          <w:lang w:val="en-IN"/>
        </w:rPr>
        <w:t>20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32F53F3B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>765 kV Transformer Packages TR0</w:t>
      </w:r>
      <w:r w:rsidR="00676ADE">
        <w:rPr>
          <w:rFonts w:ascii="Arial" w:hAnsi="Arial" w:cs="Arial"/>
          <w:b/>
          <w:bCs/>
          <w:szCs w:val="22"/>
        </w:rPr>
        <w:t>2</w:t>
      </w:r>
      <w:r w:rsidR="00F96F3B" w:rsidRPr="00F96F3B">
        <w:rPr>
          <w:rFonts w:ascii="Arial" w:hAnsi="Arial" w:cs="Arial"/>
          <w:b/>
          <w:bCs/>
          <w:szCs w:val="22"/>
        </w:rPr>
        <w:t xml:space="preserve"> associated with establishment of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Pooling Station-3 (KPS3) in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proofErr w:type="gramStart"/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proofErr w:type="gramEnd"/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7AAD83A4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676AD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50241D16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B660C">
        <w:rPr>
          <w:rFonts w:ascii="Arial" w:hAnsi="Arial" w:cs="Arial"/>
          <w:b/>
          <w:bCs/>
          <w:i/>
          <w:iCs/>
          <w:szCs w:val="22"/>
        </w:rPr>
        <w:t xml:space="preserve">Errata </w:t>
      </w:r>
      <w:r w:rsidR="00391048">
        <w:rPr>
          <w:rFonts w:ascii="Arial" w:hAnsi="Arial" w:cs="Arial"/>
          <w:b/>
          <w:bCs/>
          <w:i/>
          <w:iCs/>
          <w:szCs w:val="22"/>
        </w:rPr>
        <w:t>No-1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7A58B365" w:rsidR="000B29C9" w:rsidRPr="00BD2A38" w:rsidRDefault="0079677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Errata</w:t>
      </w:r>
      <w:r w:rsidR="00391048" w:rsidRPr="00391048">
        <w:rPr>
          <w:rFonts w:ascii="Arial" w:hAnsi="Arial" w:cs="Arial"/>
          <w:b/>
          <w:bCs/>
          <w:szCs w:val="22"/>
        </w:rPr>
        <w:t xml:space="preserve">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6B3A418" w14:textId="77777777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36FE27C7" w14:textId="4F48DEC6" w:rsidR="00444437" w:rsidRPr="00BD2A38" w:rsidRDefault="00444437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39973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E45B30A-6E21-40BB-9A2B-07BF9F7DD897}" provid="{00000000-0000-0000-0000-000000000000}" o:suggestedsigner="Vikash Chandra" o:suggestedsigner2="DGM,CC-CS" issignatureline="t"/>
          </v:shape>
        </w:pic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5A4169F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79D4" w14:textId="77777777" w:rsidR="00F80AB7" w:rsidRDefault="00F80AB7" w:rsidP="00B16323">
      <w:pPr>
        <w:spacing w:after="0" w:line="240" w:lineRule="auto"/>
      </w:pPr>
      <w:r>
        <w:separator/>
      </w:r>
    </w:p>
  </w:endnote>
  <w:endnote w:type="continuationSeparator" w:id="0">
    <w:p w14:paraId="68019970" w14:textId="77777777" w:rsidR="00F80AB7" w:rsidRDefault="00F80AB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BE6D" w14:textId="77777777" w:rsidR="00F80AB7" w:rsidRDefault="00F80AB7" w:rsidP="00B16323">
      <w:pPr>
        <w:spacing w:after="0" w:line="240" w:lineRule="auto"/>
      </w:pPr>
      <w:r>
        <w:separator/>
      </w:r>
    </w:p>
  </w:footnote>
  <w:footnote w:type="continuationSeparator" w:id="0">
    <w:p w14:paraId="32D1F96C" w14:textId="77777777" w:rsidR="00F80AB7" w:rsidRDefault="00F80AB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D4CC3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91048"/>
    <w:rsid w:val="003A4E00"/>
    <w:rsid w:val="0040310F"/>
    <w:rsid w:val="0041619F"/>
    <w:rsid w:val="00441343"/>
    <w:rsid w:val="00444437"/>
    <w:rsid w:val="004A68E8"/>
    <w:rsid w:val="004B64DA"/>
    <w:rsid w:val="004B660C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76ADE"/>
    <w:rsid w:val="0068398A"/>
    <w:rsid w:val="006C038E"/>
    <w:rsid w:val="00740DB6"/>
    <w:rsid w:val="00743559"/>
    <w:rsid w:val="00750DF6"/>
    <w:rsid w:val="0077649A"/>
    <w:rsid w:val="0079677A"/>
    <w:rsid w:val="007E6895"/>
    <w:rsid w:val="00842CE1"/>
    <w:rsid w:val="008832E5"/>
    <w:rsid w:val="00896576"/>
    <w:rsid w:val="0091033F"/>
    <w:rsid w:val="009425A9"/>
    <w:rsid w:val="00944D7C"/>
    <w:rsid w:val="009D43C7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F408C"/>
    <w:rsid w:val="00DF7625"/>
    <w:rsid w:val="00E446EA"/>
    <w:rsid w:val="00E9377C"/>
    <w:rsid w:val="00E96626"/>
    <w:rsid w:val="00EB2467"/>
    <w:rsid w:val="00F32A44"/>
    <w:rsid w:val="00F70EE5"/>
    <w:rsid w:val="00F80AB7"/>
    <w:rsid w:val="00F90928"/>
    <w:rsid w:val="00F96F3B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IuhQrUzcChWIHMt4OI19DtVobuZrM+67JUezITFCOg8=</DigestValue>
    </Reference>
    <Reference Type="http://www.w3.org/2000/09/xmldsig#Object" URI="#idOfficeObject">
      <DigestMethod Algorithm="http://www.w3.org/2001/04/xmlenc#sha256"/>
      <DigestValue>eesyXzOeWwTlrvJDfmbReavYEqs4Kko2ZLaarLanoU4=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rqAf3doJ+bB9US5f7qsV3jmAkR1ZlxfoT3L/UdGE1V0=</DigestValue>
    </Reference>
    <Reference Type="http://www.w3.org/2000/09/xmldsig#Object" URI="#idValidSigLnImg">
      <DigestMethod Algorithm="http://www.w3.org/2001/04/xmlenc#sha256"/>
      <DigestValue>r79lUMW1kG0UV6/mNGSXob8sfjZvgDbdS193ZY9m1IM=</DigestValue>
    </Reference>
    <Reference Type="http://www.w3.org/2000/09/xmldsig#Object" URI="#idInvalidSigLnImg">
      <DigestMethod Algorithm="http://www.w3.org/2001/04/xmlenc#sha256"/>
      <DigestValue>BqqrLgzoP+qmb/Jvyr9yefNCp8l0N6C3Yu1hOuiHn7Y=</DigestValue>
    </Reference>
  </SignedInfo>
  <SignatureValue>MgYtg6lfMvKAwgLrxVLtZkhGu/Nv5Laa+SQ6Z6few6qX2OVfSnjWkVpSxWa6EmzbfJiYeEW0TQDk
OAokhG203MlOefxa7Uuy+gbSa4H6DGrg8ScdOD+wehxmiEtWyCl/EiHNU9aYG8+dOixmOcoIfmis
nwnf0CFQhxHT+mvt9Vpko+THDspbBdhZ20w+1tFaxFaqAKXgZs4hB5veO02GqBK4h/hqdNtZcO1F
UBwOXICxlRPN26gIahMFdYS8EzJGGvc9EzZRF8oX+JCsc6CMG3uUE38zmsxqMbKdIFHCnISBHVlx
ZYIY/tQUpnMJ9MlHiyDfT/2TqbeKhYLLoFWbAQ==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gTX0C/i8ZsKDTT6Gj+NQYxOtxmIWirCAdzC4m+uU080=</DigestValue>
      </Reference>
      <Reference URI="/word/endnotes.xml?ContentType=application/vnd.openxmlformats-officedocument.wordprocessingml.endnotes+xml">
        <DigestMethod Algorithm="http://www.w3.org/2001/04/xmlenc#sha256"/>
        <DigestValue>tgdOEjNKQLuoZgVvVCwmdTgZ9j6S2LV5S7YAkLi8NlM=</DigestValue>
      </Reference>
      <Reference URI="/word/fontTable.xml?ContentType=application/vnd.openxmlformats-officedocument.wordprocessingml.fontTable+xml">
        <DigestMethod Algorithm="http://www.w3.org/2001/04/xmlenc#sha256"/>
        <DigestValue>buqXTBvvpIQDBruTwFEZEf1xhVt0uOwFhO3d2lNfd9g=</DigestValue>
      </Reference>
      <Reference URI="/word/footer1.xml?ContentType=application/vnd.openxmlformats-officedocument.wordprocessingml.footer+xml">
        <DigestMethod Algorithm="http://www.w3.org/2001/04/xmlenc#sha256"/>
        <DigestValue>zvV2O6HDnpBZjaf6kno902fYdyZDOMfApBWVI5TfFuU=</DigestValue>
      </Reference>
      <Reference URI="/word/footnotes.xml?ContentType=application/vnd.openxmlformats-officedocument.wordprocessingml.footnotes+xml">
        <DigestMethod Algorithm="http://www.w3.org/2001/04/xmlenc#sha256"/>
        <DigestValue>8PAoHq9jSp3DCOBZAyEIabRh2HotK8r6kpFR1O7J+Xg=</DigestValue>
      </Reference>
      <Reference URI="/word/header1.xml?ContentType=application/vnd.openxmlformats-officedocument.wordprocessingml.header+xml">
        <DigestMethod Algorithm="http://www.w3.org/2001/04/xmlenc#sha256"/>
        <DigestValue>JZOMA7+sQGBJqe5L7KSAHB89X22zk5suubnO/sMfo9U=</DigestValue>
      </Reference>
      <Reference URI="/word/media/image1.emf?ContentType=image/x-emf">
        <DigestMethod Algorithm="http://www.w3.org/2001/04/xmlenc#sha256"/>
        <DigestValue>A9y71xWAINl3gB3RE65ZcW5FCn197N50Goiuqo7kpdA=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e+l/lpom9VlBroJcTuAqeN0nPc1HjC7bRy9ajdzS6tE=</DigestValue>
      </Reference>
      <Reference URI="/word/settings.xml?ContentType=application/vnd.openxmlformats-officedocument.wordprocessingml.settings+xml">
        <DigestMethod Algorithm="http://www.w3.org/2001/04/xmlenc#sha256"/>
        <DigestValue>Dr/IP6x8z6fCP8I3RpCambh+WJfknIKcXRcv4yvs/UA=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2023-06-20T09:48:25Z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{0E45B30A-6E21-40BB-9A2B-07BF9F7DD897}</SetupID>
          <SignatureText>vikash chandra</SignatureText>
          <SignatureImage/>
          <SignatureComments/>
          <WindowsVersion>10.0</WindowsVersion>
          <OfficeVersion>16.0.16501/25</OfficeVersion>
          <ApplicationVersion>16.0.16501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2023-06-20T09:48:25Z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EBUiL+uAQAAsJO6wa4BAABAVIi/rgEAANBuATL9fwAAAAAAAAAAAAAxC5lTAAAAAAEAAAAAAAAAQFSIv64BAAAAAAAAAAAAAAAAAAAAAAAAYEYNx5TSAAAAYNLp/H8AAIDyTgemAAAAEAVCwq4BAADQ5wnCrgEAAPDzTgcAAAAAAAAAAAAAAAAHAAAAAAAAABhcw86uAQAALPNOB6YAAABp804HpgAAANHN1zH9fwAAgPFOB6YAAADwFgAAAAAAAABg0un8fwAAAGDS6fx/AADQ5wnCrgEAAMsw2zH9fwAA0PJOB6YAAABp804HpgAAAAD0QcKu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wDHq/rgEAAAAIAAAAAAAA0G4BMv1/AAAAAAAAAAAAADAAAAAAAAAAKAAAAAAAAAAIAAAAAAAAAAAAAAAAAAAAAAAAAAAAAACwzwzHlNIAAMezSzT9fwAAAAB6v64BAADg////AAAAANDnCcKuAQAAWH1PBwAAAAAAAAAAAAAAAAYAAAAAAAAAIAAAAAAAAAB8fE8HpgAAALl8TwemAAAA0c3XMf1/AAAAAAAApgAAAAAAAAAAAAAA8CWm0a4BAAAYUo7g/H8AANDnCcKuAQAAyzDbMf1/AAAgfE8HpgAAALl8TwemAAAAsKct3K4BAAAAAAAAZHYACAAAAAAlAAAADAAAAAMAAAAYAAAADAAAAAAAAAASAAAADAAAAAEAAAAWAAAADAAAAAgAAABUAAAAVAAAAAoAAAAnAAAAHgAAAEoAAAABAAAAAMDGQb6Exk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DgPo/g/H8AAKp5/d/8fwAAsIVPB6YAAADQbgEy/X8AAAAAAAAAAAAAAAAAAAAAAAC4Po/g/H8AAAAAAAAAAAAAAAAAAAAAAAAAAAAAAAAAABDNDMeU0gAA//////x/AAD/////AAAAAPD///8AAAAA0OcJwq4BAAD4fk8HAAAAAAAAAAAAAAAACQAAAAAAAAAgAAAAAAAAABx+TwemAAAAWX5PB6YAAADRzdcx/X8AAAAAAAAAAAAAAAAAAAAAAAAAAAAAAAAAAAAAAAAAAAAA0OcJwq4BAADLMNsx/X8AAMB9TwemAAAAWX5PB6YAAADQXA4Crw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AMDGQb6ExkEKAAAAYAAAAAkAAABMAAAAAAAAAAAAAAAAAAAA//////////9gAAAARABHAE0ALABDAEMALQBDAFMA//8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P//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YNLp/H8AAJChTwemAAAA0G4BMv1/AAAAAAAAAAAAAD2NHen8fwAAsGsbM/1/AAB8AAAAAAAAAAAAAAAAAAAAAAAAAAAAAACgFgzHlNIAAAWQHen8fwAABAAAAAAAAAD1////AAAAANDnCcKuAQAASKRPBwAAAAAAAAAAAAAAAAkAAAAAAAAAIAAAAAAAAABso08HpgAAAKmjTwemAAAA0c3XMf1/AAAAABkz/X8AAAAAAAAAAAAAAAAAAAAAAAAAAAAAAAAAANDnCcKuAQAAyzDbMf1/AAAQo08HpgAAAKmjTwem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QFSIv64BAACwk7rBrgEAAEBUiL+uAQAA0G4BMv1/AAAAAAAAAAAAADELmVMAAAAAAQAAAAAAAABAVIi/rgEAAAAAAAAAAAAAAAAAAAAAAABgRg3HlNIAAABg0un8fwAAgPJOB6YAAAAQBULCrgEAANDnCcKuAQAA8PNOBwAAAAAAAAAAAAAAAAcAAAAAAAAAGFzDzq4BAAAs804HpgAAAGnzTgemAAAA0c3XMf1/AACA8U4HpgAAAPAWAAAAAAAAAGDS6fx/AAAAYNLp/H8AANDnCcKuAQAAyzDbMf1/AADQ8k4HpgAAAGnzTgemAAAAAPRBwq4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er+uAQAAAAgAAAAAAADQbgEy/X8AAAAAAAAAAAAAMAAAAAAAAAAoAAAAAAAAAAgAAAAAAAAAAAAAAAAAAAAAAAAAAAAAALDPDMeU0gAAx7NLNP1/AAAAAHq/rgEAAOD///8AAAAA0OcJwq4BAABYfU8HAAAAAAAAAAAAAAAABgAAAAAAAAAgAAAAAAAAAHx8TwemAAAAuXxPB6YAAADRzdcx/X8AAAAAAACmAAAAAAAAAAAAAADwJabRrgEAABhSjuD8fwAA0OcJwq4BAADLMNsx/X8AACB8TwemAAAAuXxPB6YAAACwpy3crg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OA+j+D8fwAAqnn93/x/AACwhU8HpgAAANBuATL9fwAAAAAAAAAAAAAAAAAAAAAAALg+j+D8fwAAAAAAAAAAAAAAAAAAAAAAAAAAAAAAAAAAEM0Mx5TSAAD//////H8AAP////8AAAAA8P///wAAAADQ5wnCrgEAAPh+TwcAAAAAAAAAAAAAAAAJAAAAAAAAACAAAAAAAAAAHH5PB6YAAABZfk8HpgAAANHN1zH9fwAAAAAAAAAAAAAAAAAAAAAAAAAAAAAAAAAAAAAAAAAAAADQ5wnCrgEAAMsw2zH9fwAAwH1PB6YAAABZfk8HpgAAANBcDgKv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6</cp:revision>
  <cp:lastPrinted>2023-05-09T12:02:00Z</cp:lastPrinted>
  <dcterms:created xsi:type="dcterms:W3CDTF">2023-06-20T09:26:00Z</dcterms:created>
  <dcterms:modified xsi:type="dcterms:W3CDTF">2023-06-20T09:48:00Z</dcterms:modified>
</cp:coreProperties>
</file>